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3B1" w:rsidRDefault="003219FA">
      <w:r w:rsidRPr="003219FA">
        <w:drawing>
          <wp:inline distT="0" distB="0" distL="0" distR="0" wp14:anchorId="5E7B6BBF" wp14:editId="56C6686B">
            <wp:extent cx="7221751" cy="2861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1515" cy="28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FA" w:rsidRDefault="00511D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2508361</wp:posOffset>
                </wp:positionH>
                <wp:positionV relativeFrom="paragraph">
                  <wp:posOffset>82991</wp:posOffset>
                </wp:positionV>
                <wp:extent cx="1590261" cy="421419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1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19FA" w:rsidRPr="00511D8D" w:rsidRDefault="003219FA">
                            <w:pPr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</w:pPr>
                            <w:r w:rsidRPr="00511D8D"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  <w:t>Esophagus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7.5pt;margin-top:6.55pt;width:125.2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" fillcolor="white [3201]" strokeweight=".5pt">
                <v:textbox>
                  <w:txbxContent>
                    <w:p w:rsidR="003219FA" w:rsidRPr="00511D8D" w:rsidRDefault="003219FA">
                      <w:pPr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</w:pPr>
                      <w:r w:rsidRPr="00511D8D"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  <w:t>Esophagus</w:t>
                      </w:r>
                    </w:p>
                  </w:txbxContent>
                </v:textbox>
              </v:shape>
            </w:pict>
          </mc:Fallback>
        </mc:AlternateContent>
      </w:r>
      <w:r w:rsidR="003219FA" w:rsidRPr="003219FA">
        <w:drawing>
          <wp:inline distT="0" distB="0" distL="0" distR="0" wp14:anchorId="32D363B3" wp14:editId="6CE8039D">
            <wp:extent cx="7095963" cy="576547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3551" cy="57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E" w:rsidRDefault="003219FA">
      <w:r w:rsidRPr="003219FA">
        <w:lastRenderedPageBreak/>
        <w:drawing>
          <wp:inline distT="0" distB="0" distL="0" distR="0" wp14:anchorId="18B640C3" wp14:editId="0CD87E62">
            <wp:extent cx="7177959" cy="3859481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4962" cy="38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B0" w:rsidRDefault="00FF712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740024</wp:posOffset>
                </wp:positionV>
                <wp:extent cx="1033670" cy="278296"/>
                <wp:effectExtent l="0" t="0" r="1460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712E" w:rsidRDefault="00FF712E">
                            <w:r>
                              <w:t>Endometrium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0;margin-top:58.25pt;width:81.4pt;height:21.9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" fillcolor="white [3201]" strokeweight=".5pt">
                <v:textbox>
                  <w:txbxContent>
                    <w:p w:rsidR="00FF712E" w:rsidRDefault="00FF712E">
                      <w:r>
                        <w:t>Endometrium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3398769</wp:posOffset>
                </wp:positionH>
                <wp:positionV relativeFrom="paragraph">
                  <wp:posOffset>382215</wp:posOffset>
                </wp:positionV>
                <wp:extent cx="1565910" cy="636104"/>
                <wp:effectExtent l="0" t="38100" r="53340" b="311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5910" cy="636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E76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67.6pt;margin-top:30.1pt;width:123.3pt;height:50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194807</wp:posOffset>
                </wp:positionH>
                <wp:positionV relativeFrom="paragraph">
                  <wp:posOffset>191825</wp:posOffset>
                </wp:positionV>
                <wp:extent cx="1661823" cy="477078"/>
                <wp:effectExtent l="0" t="0" r="1460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712E" w:rsidRDefault="00FF712E">
                            <w:r>
                              <w:t>Normal Uterus Tissue 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15.35pt;margin-top:15.1pt;width:130.85pt;height:37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" fillcolor="white [3201]" strokeweight=".5pt">
                <v:textbox>
                  <w:txbxContent>
                    <w:p w:rsidR="00FF712E" w:rsidRDefault="00FF712E">
                      <w:r>
                        <w:t>Normal Uterus Tissue slide</w:t>
                      </w:r>
                    </w:p>
                  </w:txbxContent>
                </v:textbox>
              </v:shape>
            </w:pict>
          </mc:Fallback>
        </mc:AlternateContent>
      </w:r>
      <w:r w:rsidRPr="00FF712E">
        <w:drawing>
          <wp:inline distT="0" distB="0" distL="0" distR="0" wp14:anchorId="5F2B584A" wp14:editId="620D6C48">
            <wp:extent cx="7184572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4293" cy="5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75" w:rsidRDefault="003A2475">
      <w:bookmarkStart w:id="0" w:name="_GoBack"/>
      <w:r w:rsidRPr="003A2475">
        <w:lastRenderedPageBreak/>
        <w:drawing>
          <wp:inline distT="0" distB="0" distL="0" distR="0" wp14:anchorId="65B7C8DB" wp14:editId="4B352884">
            <wp:extent cx="6986550" cy="5239912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550" cy="52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3A2475">
        <w:lastRenderedPageBreak/>
        <w:drawing>
          <wp:inline distT="0" distB="0" distL="0" distR="0" wp14:anchorId="5F55D0A2" wp14:editId="6096397D">
            <wp:extent cx="6908111" cy="921081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3612" cy="93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475" w:rsidSect="003219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FA"/>
    <w:rsid w:val="00276A7A"/>
    <w:rsid w:val="003219FA"/>
    <w:rsid w:val="003A2475"/>
    <w:rsid w:val="00511D8D"/>
    <w:rsid w:val="00556B5B"/>
    <w:rsid w:val="00B33015"/>
    <w:rsid w:val="00BB1F18"/>
    <w:rsid w:val="00D523B0"/>
    <w:rsid w:val="00DC73B1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BCFF"/>
  <w15:chartTrackingRefBased/>
  <w15:docId w15:val="{3C10DA54-B20F-40A8-B38B-A7B7C299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 salazar</dc:creator>
  <cp:keywords/>
  <dc:description/>
  <cp:lastModifiedBy>yadira salazar</cp:lastModifiedBy>
  <cp:revision>3</cp:revision>
  <dcterms:created xsi:type="dcterms:W3CDTF">2017-12-12T03:45:00Z</dcterms:created>
  <dcterms:modified xsi:type="dcterms:W3CDTF">2017-12-13T05:35:00Z</dcterms:modified>
</cp:coreProperties>
</file>